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14001B" w:rsidP="0014001B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14001B" w:rsidRDefault="0014001B" w:rsidP="0014001B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ОП</w:t>
      </w:r>
      <w:r w:rsidRPr="004C2AE6">
        <w:rPr>
          <w:b/>
          <w:szCs w:val="32"/>
        </w:rPr>
        <w:t>.</w:t>
      </w:r>
      <w:r>
        <w:rPr>
          <w:b/>
          <w:szCs w:val="32"/>
        </w:rPr>
        <w:t>09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Безопасность жизнедеятельности</w:t>
      </w:r>
    </w:p>
    <w:p w:rsidR="0014001B" w:rsidRDefault="0014001B" w:rsidP="0014001B">
      <w:pPr>
        <w:ind w:firstLine="0"/>
        <w:jc w:val="center"/>
        <w:rPr>
          <w:b/>
          <w:szCs w:val="32"/>
        </w:rPr>
      </w:pPr>
    </w:p>
    <w:p w:rsidR="0014001B" w:rsidRPr="001552CD" w:rsidRDefault="0014001B" w:rsidP="0014001B">
      <w:pPr>
        <w:spacing w:line="259" w:lineRule="auto"/>
        <w:ind w:firstLine="0"/>
        <w:rPr>
          <w:sz w:val="22"/>
          <w:szCs w:val="22"/>
        </w:rPr>
      </w:pPr>
      <w:bookmarkStart w:id="0" w:name="_GoBack"/>
      <w:r w:rsidRPr="001552CD">
        <w:rPr>
          <w:b/>
          <w:sz w:val="22"/>
          <w:szCs w:val="22"/>
        </w:rPr>
        <w:t>Распределение часов дисциплины по семестрам</w:t>
      </w:r>
      <w:bookmarkEnd w:id="0"/>
      <w:r w:rsidRPr="001552C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552C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552C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552C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552C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1552CD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14001B" w:rsidTr="00354156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01B" w:rsidRDefault="0014001B" w:rsidP="00354156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Default="0014001B" w:rsidP="00354156">
            <w:pPr>
              <w:spacing w:line="259" w:lineRule="auto"/>
              <w:ind w:left="14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01B" w:rsidRDefault="0014001B" w:rsidP="00354156">
            <w:pPr>
              <w:spacing w:line="259" w:lineRule="auto"/>
              <w:ind w:left="86"/>
            </w:pPr>
            <w:r>
              <w:rPr>
                <w:b/>
                <w:sz w:val="19"/>
              </w:rPr>
              <w:t>3 (2.1)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01B" w:rsidRDefault="0014001B" w:rsidP="00354156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23"/>
              <w:jc w:val="center"/>
            </w:pPr>
            <w:r>
              <w:rPr>
                <w:sz w:val="19"/>
              </w:rPr>
              <w:t>97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after="160" w:line="259" w:lineRule="auto"/>
            </w:pPr>
          </w:p>
        </w:tc>
      </w:tr>
      <w:tr w:rsidR="0014001B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14001B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354156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66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r w:rsidRPr="00E103BE">
              <w:rPr>
                <w:sz w:val="19"/>
              </w:rPr>
              <w:t>66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r w:rsidRPr="00E103BE">
              <w:rPr>
                <w:sz w:val="19"/>
              </w:rPr>
              <w:t>66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r w:rsidRPr="00E103BE">
              <w:rPr>
                <w:sz w:val="19"/>
              </w:rPr>
              <w:t>66</w:t>
            </w:r>
          </w:p>
        </w:tc>
      </w:tr>
      <w:tr w:rsidR="0014001B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66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r w:rsidRPr="00E103BE">
              <w:rPr>
                <w:sz w:val="19"/>
              </w:rPr>
              <w:t>66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r w:rsidRPr="00E103BE">
              <w:rPr>
                <w:sz w:val="19"/>
              </w:rPr>
              <w:t>66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r w:rsidRPr="00E103BE">
              <w:rPr>
                <w:sz w:val="19"/>
              </w:rPr>
              <w:t>66</w:t>
            </w:r>
          </w:p>
        </w:tc>
      </w:tr>
      <w:tr w:rsidR="0014001B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14001B" w:rsidTr="00354156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68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sz w:val="19"/>
              </w:rPr>
              <w:t>68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68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2"/>
            </w:pPr>
            <w:r>
              <w:rPr>
                <w:sz w:val="19"/>
              </w:rPr>
              <w:t>68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rFonts w:ascii="Calibri" w:eastAsia="Calibri" w:hAnsi="Calibri" w:cs="Calibri"/>
          <w:sz w:val="22"/>
        </w:rPr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</w:p>
    <w:p w:rsidR="0014001B" w:rsidRPr="0014001B" w:rsidRDefault="0014001B" w:rsidP="0014001B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</w:rPr>
      </w:pPr>
      <w:r w:rsidRPr="0014001B">
        <w:rPr>
          <w:b/>
          <w:sz w:val="22"/>
        </w:rPr>
        <w:t>ОСНОВАНИЕ</w:t>
      </w:r>
      <w:r w:rsidRPr="0014001B">
        <w:rPr>
          <w:rFonts w:ascii="Calibri" w:eastAsia="Calibri" w:hAnsi="Calibri" w:cs="Calibri"/>
          <w:sz w:val="22"/>
        </w:rPr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rFonts w:ascii="Calibri" w:eastAsia="Calibri" w:hAnsi="Calibri" w:cs="Calibri"/>
          <w:sz w:val="22"/>
        </w:rPr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  <w:r w:rsidRPr="0014001B">
        <w:rPr>
          <w:rFonts w:ascii="Calibri" w:eastAsia="Calibri" w:hAnsi="Calibri" w:cs="Calibri"/>
          <w:sz w:val="22"/>
        </w:rPr>
        <w:tab/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отраслям)»).</w:t>
      </w:r>
      <w:r w:rsidRPr="0014001B">
        <w:rPr>
          <w:rFonts w:ascii="Calibri" w:eastAsia="Calibri" w:hAnsi="Calibri" w:cs="Calibri"/>
          <w:sz w:val="22"/>
        </w:rPr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rFonts w:ascii="Calibri" w:eastAsia="Calibri" w:hAnsi="Calibri" w:cs="Calibri"/>
          <w:sz w:val="22"/>
        </w:rPr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sz w:val="22"/>
        </w:rPr>
        <w:t>Рабочая программа составлена по образовательной программе</w:t>
      </w:r>
      <w:r w:rsidRPr="0014001B">
        <w:rPr>
          <w:rFonts w:ascii="Calibri" w:eastAsia="Calibri" w:hAnsi="Calibri" w:cs="Calibri"/>
          <w:sz w:val="22"/>
        </w:rPr>
        <w:t xml:space="preserve"> </w:t>
      </w:r>
      <w:r w:rsidRPr="0014001B">
        <w:rPr>
          <w:sz w:val="22"/>
        </w:rPr>
        <w:t>направление 38.02.01</w:t>
      </w:r>
      <w:r w:rsidRPr="0014001B">
        <w:rPr>
          <w:rFonts w:ascii="Calibri" w:eastAsia="Calibri" w:hAnsi="Calibri" w:cs="Calibri"/>
          <w:sz w:val="22"/>
        </w:rPr>
        <w:t xml:space="preserve"> </w:t>
      </w:r>
      <w:r w:rsidRPr="0014001B">
        <w:rPr>
          <w:sz w:val="22"/>
        </w:rPr>
        <w:t>программа среднего профессионального образования</w:t>
      </w:r>
      <w:r w:rsidRPr="0014001B">
        <w:rPr>
          <w:rFonts w:ascii="Calibri" w:eastAsia="Calibri" w:hAnsi="Calibri" w:cs="Calibri"/>
          <w:sz w:val="22"/>
        </w:rPr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rFonts w:ascii="Calibri" w:eastAsia="Calibri" w:hAnsi="Calibri" w:cs="Calibri"/>
          <w:sz w:val="22"/>
        </w:rPr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sz w:val="22"/>
        </w:rPr>
        <w:t>Учебный план утвержден учёным советом вуза от 30.08.2022 протокол № №1</w:t>
      </w:r>
      <w:r w:rsidRPr="0014001B">
        <w:rPr>
          <w:rFonts w:ascii="Calibri" w:eastAsia="Calibri" w:hAnsi="Calibri" w:cs="Calibri"/>
          <w:sz w:val="22"/>
        </w:rPr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rFonts w:ascii="Calibri" w:eastAsia="Calibri" w:hAnsi="Calibri" w:cs="Calibri"/>
          <w:sz w:val="22"/>
        </w:rPr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sz w:val="22"/>
        </w:rPr>
        <w:t xml:space="preserve">Программу составил: </w:t>
      </w:r>
      <w:proofErr w:type="spellStart"/>
      <w:r w:rsidRPr="0014001B">
        <w:rPr>
          <w:sz w:val="22"/>
        </w:rPr>
        <w:t>Шмагайло</w:t>
      </w:r>
      <w:proofErr w:type="spellEnd"/>
      <w:r w:rsidRPr="0014001B">
        <w:rPr>
          <w:sz w:val="22"/>
        </w:rPr>
        <w:t xml:space="preserve"> Галина Петровна, преподаватель филиала «РГЭУ (РИНХ)»</w:t>
      </w:r>
      <w:r w:rsidRPr="0014001B">
        <w:rPr>
          <w:rFonts w:ascii="Calibri" w:eastAsia="Calibri" w:hAnsi="Calibri" w:cs="Calibri"/>
          <w:sz w:val="22"/>
        </w:rPr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rFonts w:ascii="Calibri" w:eastAsia="Calibri" w:hAnsi="Calibri" w:cs="Calibri"/>
          <w:sz w:val="22"/>
        </w:rPr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sz w:val="22"/>
        </w:rPr>
        <w:t>Председатель ЦК: Курачинова Ирина Валерьевна</w:t>
      </w:r>
      <w:r w:rsidRPr="0014001B">
        <w:rPr>
          <w:rFonts w:ascii="Calibri" w:eastAsia="Calibri" w:hAnsi="Calibri" w:cs="Calibri"/>
          <w:sz w:val="22"/>
        </w:rPr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rFonts w:ascii="Calibri" w:eastAsia="Calibri" w:hAnsi="Calibri" w:cs="Calibri"/>
          <w:sz w:val="22"/>
        </w:rPr>
        <w:t xml:space="preserve"> </w:t>
      </w:r>
    </w:p>
    <w:p w:rsidR="0014001B" w:rsidRPr="0014001B" w:rsidRDefault="0014001B" w:rsidP="0014001B">
      <w:pPr>
        <w:spacing w:line="240" w:lineRule="auto"/>
        <w:ind w:firstLine="0"/>
        <w:jc w:val="both"/>
        <w:rPr>
          <w:sz w:val="22"/>
        </w:rPr>
      </w:pPr>
      <w:r w:rsidRPr="0014001B">
        <w:rPr>
          <w:sz w:val="22"/>
        </w:rPr>
        <w:t>Рассмотрено на заседании ЦК от 31.08.2023 г. протокол № 1</w:t>
      </w:r>
      <w:r w:rsidRPr="0014001B">
        <w:rPr>
          <w:rFonts w:ascii="Calibri" w:eastAsia="Calibri" w:hAnsi="Calibri" w:cs="Calibri"/>
          <w:sz w:val="22"/>
        </w:rPr>
        <w:t xml:space="preserve"> </w:t>
      </w:r>
    </w:p>
    <w:p w:rsidR="0014001B" w:rsidRDefault="0014001B" w:rsidP="0014001B">
      <w:pPr>
        <w:spacing w:line="259" w:lineRule="auto"/>
        <w:ind w:left="34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"/>
        </w:rPr>
        <w:t xml:space="preserve"> </w:t>
      </w:r>
    </w:p>
    <w:p w:rsidR="0014001B" w:rsidRDefault="0014001B" w:rsidP="0014001B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14001B" w:rsidRDefault="0014001B" w:rsidP="0014001B">
      <w:pPr>
        <w:spacing w:line="259" w:lineRule="auto"/>
        <w:ind w:right="1415" w:firstLine="0"/>
        <w:jc w:val="center"/>
      </w:pPr>
      <w:r>
        <w:rPr>
          <w:rFonts w:ascii="Calibri" w:eastAsia="Calibri" w:hAnsi="Calibri" w:cs="Calibri"/>
        </w:rPr>
        <w:lastRenderedPageBreak/>
        <w:t xml:space="preserve"> </w:t>
      </w:r>
    </w:p>
    <w:tbl>
      <w:tblPr>
        <w:tblStyle w:val="TableGrid"/>
        <w:tblW w:w="10802" w:type="dxa"/>
        <w:tblInd w:w="-436" w:type="dxa"/>
        <w:tblCellMar>
          <w:top w:w="12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14001B" w:rsidTr="0014001B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4001B" w:rsidRDefault="0014001B" w:rsidP="00354156">
            <w:pPr>
              <w:spacing w:line="259" w:lineRule="auto"/>
              <w:ind w:right="40"/>
              <w:jc w:val="center"/>
            </w:pPr>
            <w:r>
              <w:rPr>
                <w:b/>
                <w:sz w:val="19"/>
              </w:rPr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sz w:val="19"/>
              </w:rPr>
              <w:t>Цели и задачи дисциплины – требования к результатам освоения дисциплины: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sz w:val="19"/>
              </w:rPr>
              <w:t>В результате освоения дисциплины обучающийся должен уметь: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firstLine="146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6BA12A53" wp14:editId="20E1A22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-24611</wp:posOffset>
                  </wp:positionV>
                  <wp:extent cx="185928" cy="132588"/>
                  <wp:effectExtent l="0" t="0" r="0" b="0"/>
                  <wp:wrapNone/>
                  <wp:docPr id="638" name="Picture 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Picture 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организовывать и проводить мероприятия по защите работающих и населения от негативных воздействий чрезвычайных ситуаций;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firstLine="146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0B173ABE" wp14:editId="15354CD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-24601</wp:posOffset>
                  </wp:positionV>
                  <wp:extent cx="185928" cy="132588"/>
                  <wp:effectExtent l="0" t="0" r="0" b="0"/>
                  <wp:wrapNone/>
                  <wp:docPr id="663" name="Picture 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" name="Picture 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 wp14:anchorId="38D08D79" wp14:editId="33D0207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-24364</wp:posOffset>
                  </wp:positionV>
                  <wp:extent cx="185928" cy="132588"/>
                  <wp:effectExtent l="0" t="0" r="0" b="0"/>
                  <wp:wrapNone/>
                  <wp:docPr id="688" name="Picture 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Picture 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использовать средства индивидуальной и коллективной защиты от оружия массового поражения;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 w:rsidRPr="008F0841">
              <w:rPr>
                <w:noProof/>
                <w:sz w:val="19"/>
                <w:szCs w:val="19"/>
              </w:rPr>
              <w:t>применять п</w:t>
            </w:r>
            <w:proofErr w:type="spellStart"/>
            <w:r w:rsidRPr="008F0841">
              <w:rPr>
                <w:sz w:val="19"/>
                <w:szCs w:val="19"/>
              </w:rPr>
              <w:t>ервичные</w:t>
            </w:r>
            <w:proofErr w:type="spellEnd"/>
            <w:r w:rsidRPr="008F0841">
              <w:rPr>
                <w:sz w:val="19"/>
                <w:szCs w:val="19"/>
              </w:rPr>
              <w:t xml:space="preserve"> средства пожаротушения</w:t>
            </w:r>
            <w:r>
              <w:rPr>
                <w:sz w:val="19"/>
              </w:rPr>
              <w:t>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firstLine="146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 wp14:anchorId="527B4AD4" wp14:editId="5EF284A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-24444</wp:posOffset>
                  </wp:positionV>
                  <wp:extent cx="185928" cy="132588"/>
                  <wp:effectExtent l="0" t="0" r="0" b="0"/>
                  <wp:wrapNone/>
                  <wp:docPr id="735" name="Picture 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5" name="Picture 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firstLine="146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18D8BCA3" wp14:editId="4DC9803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-24606</wp:posOffset>
                  </wp:positionV>
                  <wp:extent cx="185928" cy="132588"/>
                  <wp:effectExtent l="0" t="0" r="0" b="0"/>
                  <wp:wrapNone/>
                  <wp:docPr id="762" name="Picture 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firstLine="146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0" wp14:anchorId="4649D238" wp14:editId="1912865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-24611</wp:posOffset>
                  </wp:positionV>
                  <wp:extent cx="185928" cy="132588"/>
                  <wp:effectExtent l="0" t="0" r="0" b="0"/>
                  <wp:wrapNone/>
                  <wp:docPr id="788" name="Picture 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Picture 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владеть способами бесконфликтного общения и </w:t>
            </w:r>
            <w:proofErr w:type="spellStart"/>
            <w:r>
              <w:rPr>
                <w:sz w:val="19"/>
              </w:rPr>
              <w:t>саморегуляции</w:t>
            </w:r>
            <w:proofErr w:type="spellEnd"/>
            <w:r>
              <w:rPr>
                <w:sz w:val="19"/>
              </w:rPr>
              <w:t xml:space="preserve"> в повседневной деятельности и экстремальных условиях военной службы;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76B767FA" wp14:editId="751CD582">
                      <wp:extent cx="2369947" cy="140537"/>
                      <wp:effectExtent l="0" t="0" r="0" b="0"/>
                      <wp:docPr id="36921" name="Group 369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69947" cy="140537"/>
                                <a:chOff x="0" y="0"/>
                                <a:chExt cx="2369947" cy="1405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3" name="Picture 81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9947" cy="132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14" name="Rectangle 814"/>
                              <wps:cNvSpPr/>
                              <wps:spPr>
                                <a:xfrm>
                                  <a:off x="2310714" y="17907"/>
                                  <a:ext cx="36189" cy="1630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001B" w:rsidRDefault="0014001B" w:rsidP="0014001B">
                                    <w:pPr>
                                      <w:spacing w:after="160" w:line="259" w:lineRule="auto"/>
                                      <w:ind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B767FA" id="Group 36921" o:spid="_x0000_s1026" style="width:186.6pt;height:11.05pt;mso-position-horizontal-relative:char;mso-position-vertical-relative:line" coordsize="23699,1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13" o:spid="_x0000_s1027" type="#_x0000_t75" style="position:absolute;width:23699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hIgnGAAAA3AAAAA8AAABkcnMvZG93bnJldi54bWxEj0FrwkAUhO9C/8PyCr2IbtRWJHUVKSp6&#10;sSQKXp/Z1yQ0+zZkt7r9992C4HGYmW+Y+TKYRlypc7VlBaNhAoK4sLrmUsHpuBnMQDiPrLGxTAp+&#10;ycFy8dSbY6rtjTO65r4UEcIuRQWV920qpSsqMuiGtiWO3pftDPoou1LqDm8Rbho5TpKpNFhzXKiw&#10;pY+Kiu/8xyj4zF53bnLpZ0m2PoftKuwP+dteqZfnsHoH4Sn4R/je3mkFs9EE/s/EIyA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6EiCcYAAADcAAAADwAAAAAAAAAAAAAA&#10;AACfAgAAZHJzL2Rvd25yZXYueG1sUEsFBgAAAAAEAAQA9wAAAJIDAAAAAA==&#10;">
                        <v:imagedata r:id="rId6" o:title=""/>
                      </v:shape>
                      <v:rect id="Rectangle 814" o:spid="_x0000_s1028" style="position:absolute;left:23107;top:179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qOs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EA9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KjrEAAAA3AAAAA8AAAAAAAAAAAAAAAAAmAIAAGRycy9k&#10;b3ducmV2LnhtbFBLBQYAAAAABAAEAPUAAACJAwAAAAA=&#10;" filled="f" stroked="f">
                        <v:textbox inset="0,0,0,0">
                          <w:txbxContent>
                            <w:p w:rsidR="0014001B" w:rsidRDefault="0014001B" w:rsidP="0014001B">
                              <w:pPr>
                                <w:spacing w:after="160" w:line="259" w:lineRule="auto"/>
                                <w:ind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sz w:val="19"/>
              </w:rPr>
              <w:t>В результате освоения дисциплины обучающийся должен знать: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133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0" wp14:anchorId="6E37C772" wp14:editId="6CEB5DE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-24456</wp:posOffset>
                  </wp:positionV>
                  <wp:extent cx="185928" cy="132588"/>
                  <wp:effectExtent l="0" t="0" r="0" b="0"/>
                  <wp:wrapNone/>
                  <wp:docPr id="854" name="Picture 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Picture 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принципы обеспечения устойчивости объектов экономики, прогнозирования развития событий и оценки последствий </w:t>
            </w:r>
          </w:p>
          <w:p w:rsidR="0014001B" w:rsidRDefault="0014001B" w:rsidP="00354156">
            <w:pPr>
              <w:spacing w:line="259" w:lineRule="auto"/>
              <w:jc w:val="both"/>
            </w:pPr>
            <w:r>
              <w:rPr>
                <w:sz w:val="19"/>
              </w:rPr>
              <w:t>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firstLine="146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 wp14:anchorId="1C7EE3CE" wp14:editId="4AF60AC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-24447</wp:posOffset>
                  </wp:positionV>
                  <wp:extent cx="185928" cy="132588"/>
                  <wp:effectExtent l="0" t="0" r="0" b="0"/>
                  <wp:wrapNone/>
                  <wp:docPr id="886" name="Picture 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0" wp14:anchorId="5C099125" wp14:editId="7612327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-24375</wp:posOffset>
                  </wp:positionV>
                  <wp:extent cx="185928" cy="132588"/>
                  <wp:effectExtent l="0" t="0" r="0" b="0"/>
                  <wp:wrapNone/>
                  <wp:docPr id="913" name="Picture 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" name="Picture 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основы военной службы и обороны государства;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0" wp14:anchorId="33282E38" wp14:editId="2781EC6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-24417</wp:posOffset>
                  </wp:positionV>
                  <wp:extent cx="185928" cy="132588"/>
                  <wp:effectExtent l="0" t="0" r="0" b="0"/>
                  <wp:wrapNone/>
                  <wp:docPr id="936" name="Picture 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Picture 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задачи и основные мероприятия гражданской обороны;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0" wp14:anchorId="3E568E32" wp14:editId="1999F42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-24444</wp:posOffset>
                  </wp:positionV>
                  <wp:extent cx="185928" cy="132588"/>
                  <wp:effectExtent l="0" t="0" r="0" b="0"/>
                  <wp:wrapNone/>
                  <wp:docPr id="959" name="Picture 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" name="Picture 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способы защиты населения от оружия массового поражения;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1.19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0" wp14:anchorId="4238236E" wp14:editId="7EB413B1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-24503</wp:posOffset>
                  </wp:positionV>
                  <wp:extent cx="185928" cy="132588"/>
                  <wp:effectExtent l="0" t="0" r="0" b="0"/>
                  <wp:wrapNone/>
                  <wp:docPr id="982" name="Picture 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Picture 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меры пожарной безопасности и правила безопасного поведения при пожарах;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0" wp14:anchorId="5D645A3F" wp14:editId="6DE700E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-24401</wp:posOffset>
                  </wp:positionV>
                  <wp:extent cx="185928" cy="132588"/>
                  <wp:effectExtent l="0" t="0" r="0" b="0"/>
                  <wp:wrapNone/>
                  <wp:docPr id="1005" name="Picture 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" name="Picture 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организацию и порядок призыва граждан на военную службу и поступления на неё в добровольном порядке;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firstLine="146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0" wp14:anchorId="521B3600" wp14:editId="78F376F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-24449</wp:posOffset>
                  </wp:positionV>
                  <wp:extent cx="185928" cy="132588"/>
                  <wp:effectExtent l="0" t="0" r="0" b="0"/>
                  <wp:wrapNone/>
                  <wp:docPr id="1030" name="Picture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0" wp14:anchorId="2F26C655" wp14:editId="7D93692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-24567</wp:posOffset>
                  </wp:positionV>
                  <wp:extent cx="185928" cy="132588"/>
                  <wp:effectExtent l="0" t="0" r="0" b="0"/>
                  <wp:wrapNone/>
                  <wp:docPr id="1062" name="Picture 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Picture 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область применения получаемых профессиональных знаний при исполнении обязанностей военной службы;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1.23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0" wp14:anchorId="1B35881C" wp14:editId="6FB361B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-24440</wp:posOffset>
                  </wp:positionV>
                  <wp:extent cx="185928" cy="132588"/>
                  <wp:effectExtent l="0" t="0" r="0" b="0"/>
                  <wp:wrapNone/>
                  <wp:docPr id="1085" name="Picture 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" name="Picture 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9"/>
              </w:rPr>
              <w:t xml:space="preserve"> порядок и правила оказания первой помощи пострадавшим.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14001B" w:rsidRDefault="0014001B" w:rsidP="0014001B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-436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14001B" w:rsidTr="0014001B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4001B" w:rsidRDefault="0014001B" w:rsidP="00354156">
            <w:pPr>
              <w:spacing w:line="259" w:lineRule="auto"/>
              <w:ind w:right="40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sz w:val="19"/>
              </w:rPr>
              <w:t>ОП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sz w:val="19"/>
              </w:rPr>
              <w:t>Дисциплина ориентирована на повышение гуманистической составляющей и базируется на знаниях, полученных при изучении социально-экономических, естественнонаучных и общеобразовательных дисциплин.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sz w:val="19"/>
              </w:rPr>
              <w:t>Основы безопасности жизнедеятельности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sz w:val="19"/>
              </w:rPr>
              <w:t>Начальная военная подготовка (НВП)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14001B" w:rsidRDefault="0014001B" w:rsidP="0014001B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43" w:type="dxa"/>
        <w:tblInd w:w="-436" w:type="dxa"/>
        <w:tblCellMar>
          <w:top w:w="10" w:type="dxa"/>
          <w:left w:w="34" w:type="dxa"/>
        </w:tblCellMar>
        <w:tblLook w:val="04A0" w:firstRow="1" w:lastRow="0" w:firstColumn="1" w:lastColumn="0" w:noHBand="0" w:noVBand="1"/>
      </w:tblPr>
      <w:tblGrid>
        <w:gridCol w:w="10843"/>
      </w:tblGrid>
      <w:tr w:rsidR="0014001B" w:rsidTr="0014001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14001B" w:rsidRDefault="0014001B" w:rsidP="00354156">
            <w:pPr>
              <w:spacing w:line="259" w:lineRule="auto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</w:p>
        </w:tc>
      </w:tr>
      <w:tr w:rsidR="0014001B" w:rsidTr="0014001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Pr="008F0841" w:rsidRDefault="0014001B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0" wp14:anchorId="4FB90851" wp14:editId="0880ED1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-29440</wp:posOffset>
                  </wp:positionV>
                  <wp:extent cx="185928" cy="132588"/>
                  <wp:effectExtent l="0" t="0" r="0" b="0"/>
                  <wp:wrapNone/>
                  <wp:docPr id="1386" name="Picture 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Picture 13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9"/>
              </w:rPr>
              <w:t xml:space="preserve"> </w:t>
            </w:r>
            <w:r w:rsidRPr="008F0841">
              <w:rPr>
                <w:sz w:val="19"/>
              </w:rPr>
              <w:t xml:space="preserve">принципы обеспечения устойчивости объектов экономики, прогнозирования развития событий и оценки последствий </w:t>
            </w:r>
          </w:p>
          <w:p w:rsidR="0014001B" w:rsidRPr="008F0841" w:rsidRDefault="0014001B" w:rsidP="00354156">
            <w:pPr>
              <w:spacing w:after="10" w:line="268" w:lineRule="auto"/>
            </w:pPr>
            <w:r w:rsidRPr="008F0841">
              <w:rPr>
                <w:sz w:val="19"/>
              </w:rPr>
              <w:t>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Pr="008F0841" w:rsidRDefault="0014001B" w:rsidP="00354156">
            <w:pPr>
              <w:spacing w:line="259" w:lineRule="auto"/>
              <w:ind w:left="146"/>
            </w:pPr>
            <w:r w:rsidRPr="008F0841">
              <w:rPr>
                <w:noProof/>
              </w:rPr>
              <w:drawing>
                <wp:anchor distT="0" distB="0" distL="114300" distR="114300" simplePos="0" relativeHeight="251676672" behindDoc="1" locked="0" layoutInCell="1" allowOverlap="0" wp14:anchorId="551325ED" wp14:editId="5AA2C7E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-29432</wp:posOffset>
                  </wp:positionV>
                  <wp:extent cx="185928" cy="132588"/>
                  <wp:effectExtent l="0" t="0" r="0" b="0"/>
                  <wp:wrapNone/>
                  <wp:docPr id="1401" name="Picture 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" name="Picture 14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sz w:val="19"/>
              </w:rPr>
              <w:t xml:space="preserve"> основные виды потенциальных опасностей и их последствия в профессиональной деятельности и быту, принципы </w:t>
            </w:r>
          </w:p>
          <w:p w:rsidR="0014001B" w:rsidRPr="008F0841" w:rsidRDefault="0014001B" w:rsidP="00354156">
            <w:pPr>
              <w:spacing w:after="21" w:line="259" w:lineRule="auto"/>
            </w:pPr>
            <w:r w:rsidRPr="008F0841">
              <w:rPr>
                <w:sz w:val="19"/>
              </w:rPr>
              <w:t>снижения вероятности их реализации;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Pr="008F0841" w:rsidRDefault="0014001B" w:rsidP="00354156">
            <w:pPr>
              <w:spacing w:line="278" w:lineRule="auto"/>
              <w:ind w:left="146" w:right="5339"/>
            </w:pPr>
            <w:r w:rsidRPr="008F0841">
              <w:rPr>
                <w:noProof/>
              </w:rPr>
              <w:drawing>
                <wp:anchor distT="0" distB="0" distL="114300" distR="114300" simplePos="0" relativeHeight="251677696" behindDoc="1" locked="0" layoutInCell="1" allowOverlap="0" wp14:anchorId="31DB6B04" wp14:editId="49A5559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-29341</wp:posOffset>
                  </wp:positionV>
                  <wp:extent cx="185928" cy="132588"/>
                  <wp:effectExtent l="0" t="0" r="0" b="0"/>
                  <wp:wrapNone/>
                  <wp:docPr id="1412" name="Picture 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Picture 14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noProof/>
              </w:rPr>
              <w:drawing>
                <wp:anchor distT="0" distB="0" distL="114300" distR="114300" simplePos="0" relativeHeight="251678720" behindDoc="1" locked="0" layoutInCell="1" allowOverlap="0" wp14:anchorId="66D1533A" wp14:editId="0772BBF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109343</wp:posOffset>
                  </wp:positionV>
                  <wp:extent cx="185928" cy="132588"/>
                  <wp:effectExtent l="0" t="0" r="0" b="0"/>
                  <wp:wrapNone/>
                  <wp:docPr id="1418" name="Picture 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Picture 14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noProof/>
              </w:rPr>
              <w:drawing>
                <wp:anchor distT="0" distB="0" distL="114300" distR="114300" simplePos="0" relativeHeight="251679744" behindDoc="1" locked="0" layoutInCell="1" allowOverlap="0" wp14:anchorId="57A137FC" wp14:editId="5EEDAF2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248027</wp:posOffset>
                  </wp:positionV>
                  <wp:extent cx="185928" cy="132588"/>
                  <wp:effectExtent l="0" t="0" r="0" b="0"/>
                  <wp:wrapNone/>
                  <wp:docPr id="1424" name="Picture 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Picture 14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sz w:val="19"/>
              </w:rPr>
              <w:t xml:space="preserve"> основы военной службы и обороны </w:t>
            </w:r>
            <w:proofErr w:type="gramStart"/>
            <w:r w:rsidRPr="008F0841">
              <w:rPr>
                <w:sz w:val="19"/>
              </w:rPr>
              <w:t>государства;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8F0841">
              <w:rPr>
                <w:sz w:val="19"/>
              </w:rPr>
              <w:t xml:space="preserve"> задачи</w:t>
            </w:r>
            <w:proofErr w:type="gramEnd"/>
            <w:r w:rsidRPr="008F0841">
              <w:rPr>
                <w:sz w:val="19"/>
              </w:rPr>
              <w:t xml:space="preserve"> и основные мероприятия гражданской обороны;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8F0841">
              <w:rPr>
                <w:sz w:val="19"/>
              </w:rPr>
              <w:t xml:space="preserve"> способы защиты населения от оружия массового поражения;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Pr="008F0841" w:rsidRDefault="0014001B" w:rsidP="00354156">
            <w:pPr>
              <w:spacing w:after="18" w:line="259" w:lineRule="auto"/>
              <w:ind w:left="146"/>
            </w:pPr>
            <w:r w:rsidRPr="008F0841">
              <w:rPr>
                <w:noProof/>
              </w:rPr>
              <w:lastRenderedPageBreak/>
              <w:drawing>
                <wp:anchor distT="0" distB="0" distL="114300" distR="114300" simplePos="0" relativeHeight="251680768" behindDoc="1" locked="0" layoutInCell="1" allowOverlap="0" wp14:anchorId="5F65B852" wp14:editId="5C5D085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-29479</wp:posOffset>
                  </wp:positionV>
                  <wp:extent cx="185928" cy="132588"/>
                  <wp:effectExtent l="0" t="0" r="0" b="0"/>
                  <wp:wrapNone/>
                  <wp:docPr id="1430" name="Picture 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Picture 14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sz w:val="19"/>
              </w:rPr>
              <w:t xml:space="preserve"> меры пожарной безопасности и правила безопасного поведения при пожарах;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Pr="008F0841" w:rsidRDefault="0014001B" w:rsidP="00354156">
            <w:pPr>
              <w:spacing w:line="293" w:lineRule="auto"/>
              <w:ind w:left="146" w:right="236"/>
            </w:pPr>
            <w:r w:rsidRPr="008F0841">
              <w:rPr>
                <w:noProof/>
              </w:rPr>
              <w:drawing>
                <wp:anchor distT="0" distB="0" distL="114300" distR="114300" simplePos="0" relativeHeight="251681792" behindDoc="1" locked="0" layoutInCell="1" allowOverlap="0" wp14:anchorId="7816CB2C" wp14:editId="1D7D4CB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-29377</wp:posOffset>
                  </wp:positionV>
                  <wp:extent cx="185928" cy="132588"/>
                  <wp:effectExtent l="0" t="0" r="0" b="0"/>
                  <wp:wrapNone/>
                  <wp:docPr id="1437" name="Picture 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" name="Picture 14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noProof/>
              </w:rPr>
              <w:drawing>
                <wp:anchor distT="0" distB="0" distL="114300" distR="114300" simplePos="0" relativeHeight="251682816" behindDoc="1" locked="0" layoutInCell="1" allowOverlap="0" wp14:anchorId="6AF4304A" wp14:editId="34ED68B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109306</wp:posOffset>
                  </wp:positionV>
                  <wp:extent cx="185928" cy="132588"/>
                  <wp:effectExtent l="0" t="0" r="0" b="0"/>
                  <wp:wrapNone/>
                  <wp:docPr id="1445" name="Picture 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Picture 14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sz w:val="19"/>
              </w:rPr>
              <w:t xml:space="preserve"> организацию и порядок призыва граждан на военную службу и поступления на неё в добро-вольном </w:t>
            </w:r>
            <w:proofErr w:type="gramStart"/>
            <w:r w:rsidRPr="008F0841">
              <w:rPr>
                <w:sz w:val="19"/>
              </w:rPr>
              <w:t>порядке;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8F0841">
              <w:rPr>
                <w:sz w:val="19"/>
              </w:rPr>
              <w:t xml:space="preserve"> основные</w:t>
            </w:r>
            <w:proofErr w:type="gramEnd"/>
            <w:r w:rsidRPr="008F0841">
              <w:rPr>
                <w:sz w:val="19"/>
              </w:rPr>
              <w:t xml:space="preserve"> виды вооружения, военной техники и специального снаряжения, состоящих на вооружении (оснащении) </w:t>
            </w:r>
          </w:p>
          <w:p w:rsidR="0014001B" w:rsidRDefault="0014001B" w:rsidP="00354156">
            <w:pPr>
              <w:spacing w:line="259" w:lineRule="auto"/>
              <w:ind w:left="146" w:right="427" w:hanging="146"/>
            </w:pPr>
            <w:r w:rsidRPr="008F0841">
              <w:rPr>
                <w:noProof/>
              </w:rPr>
              <w:drawing>
                <wp:anchor distT="0" distB="0" distL="114300" distR="114300" simplePos="0" relativeHeight="251683840" behindDoc="1" locked="0" layoutInCell="1" allowOverlap="0" wp14:anchorId="12D7FD32" wp14:editId="0319152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109332</wp:posOffset>
                  </wp:positionV>
                  <wp:extent cx="185928" cy="132588"/>
                  <wp:effectExtent l="0" t="0" r="0" b="0"/>
                  <wp:wrapNone/>
                  <wp:docPr id="1460" name="Picture 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Picture 14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noProof/>
              </w:rPr>
              <w:drawing>
                <wp:anchor distT="0" distB="0" distL="114300" distR="114300" simplePos="0" relativeHeight="251684864" behindDoc="1" locked="0" layoutInCell="1" allowOverlap="0" wp14:anchorId="744E00B0" wp14:editId="6F7D599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248016</wp:posOffset>
                  </wp:positionV>
                  <wp:extent cx="185928" cy="132588"/>
                  <wp:effectExtent l="0" t="0" r="0" b="0"/>
                  <wp:wrapNone/>
                  <wp:docPr id="1466" name="Picture 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Picture 146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sz w:val="19"/>
              </w:rPr>
              <w:t xml:space="preserve">воинских подразделений, в которых имеются военно-учетные специальности, родственные специальностям </w:t>
            </w:r>
            <w:proofErr w:type="gramStart"/>
            <w:r w:rsidRPr="008F0841">
              <w:rPr>
                <w:sz w:val="19"/>
              </w:rPr>
              <w:t>СПО;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8F0841">
              <w:rPr>
                <w:sz w:val="19"/>
              </w:rPr>
              <w:t xml:space="preserve"> область</w:t>
            </w:r>
            <w:proofErr w:type="gramEnd"/>
            <w:r w:rsidRPr="008F0841">
              <w:rPr>
                <w:sz w:val="19"/>
              </w:rPr>
              <w:t xml:space="preserve"> применения получаемых профессиональных знаний при исполнении обязанностей военной службы;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8F0841">
              <w:rPr>
                <w:sz w:val="19"/>
              </w:rPr>
              <w:t xml:space="preserve"> порядок и правила оказания первой помощи пострадавшим.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b/>
                <w:sz w:val="19"/>
              </w:rPr>
              <w:lastRenderedPageBreak/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Pr="008F0841" w:rsidRDefault="0014001B" w:rsidP="00354156">
            <w:pPr>
              <w:spacing w:line="259" w:lineRule="auto"/>
              <w:ind w:left="146"/>
            </w:pPr>
            <w:r>
              <w:rPr>
                <w:noProof/>
              </w:rPr>
              <w:drawing>
                <wp:anchor distT="0" distB="0" distL="114300" distR="114300" simplePos="0" relativeHeight="251685888" behindDoc="1" locked="0" layoutInCell="1" allowOverlap="0" wp14:anchorId="36E41915" wp14:editId="67A2F8E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-29599</wp:posOffset>
                  </wp:positionV>
                  <wp:extent cx="185928" cy="132588"/>
                  <wp:effectExtent l="0" t="0" r="0" b="0"/>
                  <wp:wrapNone/>
                  <wp:docPr id="1491" name="Picture 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" name="Picture 149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9"/>
              </w:rPr>
              <w:t xml:space="preserve"> </w:t>
            </w:r>
            <w:r w:rsidRPr="008F0841">
              <w:rPr>
                <w:sz w:val="19"/>
              </w:rPr>
              <w:t xml:space="preserve">организовывать и проводить мероприятия по защите работающих и населения от негативных воздействий </w:t>
            </w:r>
            <w:proofErr w:type="gramStart"/>
            <w:r w:rsidRPr="008F0841">
              <w:rPr>
                <w:sz w:val="19"/>
              </w:rPr>
              <w:t>чрезвычайных  ситуаций</w:t>
            </w:r>
            <w:proofErr w:type="gramEnd"/>
            <w:r w:rsidRPr="008F0841">
              <w:rPr>
                <w:sz w:val="19"/>
              </w:rPr>
              <w:t>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Pr="008F0841" w:rsidRDefault="0014001B" w:rsidP="00354156">
            <w:pPr>
              <w:spacing w:line="259" w:lineRule="auto"/>
              <w:ind w:left="146"/>
            </w:pPr>
            <w:r w:rsidRPr="008F0841">
              <w:rPr>
                <w:noProof/>
              </w:rPr>
              <w:drawing>
                <wp:anchor distT="0" distB="0" distL="114300" distR="114300" simplePos="0" relativeHeight="251686912" behindDoc="1" locked="0" layoutInCell="1" allowOverlap="0" wp14:anchorId="723340DB" wp14:editId="334BFF5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-29588</wp:posOffset>
                  </wp:positionV>
                  <wp:extent cx="185928" cy="132588"/>
                  <wp:effectExtent l="0" t="0" r="0" b="0"/>
                  <wp:wrapNone/>
                  <wp:docPr id="1499" name="Picture 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" name="Picture 14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sz w:val="19"/>
              </w:rPr>
              <w:t xml:space="preserve"> предпринимать профилактические меры для снижения уровня опасностей различного вида и их последствий в </w:t>
            </w:r>
          </w:p>
          <w:p w:rsidR="0014001B" w:rsidRPr="008F0841" w:rsidRDefault="0014001B" w:rsidP="00354156">
            <w:pPr>
              <w:spacing w:after="18" w:line="259" w:lineRule="auto"/>
            </w:pPr>
            <w:r w:rsidRPr="008F0841">
              <w:rPr>
                <w:sz w:val="19"/>
              </w:rPr>
              <w:t>профессиональной деятельности и быту;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Pr="008F0841" w:rsidRDefault="0014001B" w:rsidP="00354156">
            <w:pPr>
              <w:spacing w:line="281" w:lineRule="auto"/>
              <w:ind w:left="146" w:right="1041"/>
            </w:pPr>
            <w:r w:rsidRPr="008F0841">
              <w:rPr>
                <w:noProof/>
              </w:rPr>
              <w:drawing>
                <wp:anchor distT="0" distB="0" distL="114300" distR="114300" simplePos="0" relativeHeight="251687936" behindDoc="1" locked="0" layoutInCell="1" allowOverlap="0" wp14:anchorId="058F1768" wp14:editId="5D8194B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-29342</wp:posOffset>
                  </wp:positionV>
                  <wp:extent cx="185928" cy="132588"/>
                  <wp:effectExtent l="0" t="0" r="0" b="0"/>
                  <wp:wrapNone/>
                  <wp:docPr id="1508" name="Picture 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Picture 150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noProof/>
              </w:rPr>
              <w:drawing>
                <wp:anchor distT="0" distB="0" distL="114300" distR="114300" simplePos="0" relativeHeight="251688960" behindDoc="1" locked="0" layoutInCell="1" allowOverlap="0" wp14:anchorId="4F34446B" wp14:editId="23319F5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110865</wp:posOffset>
                  </wp:positionV>
                  <wp:extent cx="185928" cy="132588"/>
                  <wp:effectExtent l="0" t="0" r="0" b="0"/>
                  <wp:wrapNone/>
                  <wp:docPr id="1516" name="Picture 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Picture 15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sz w:val="19"/>
              </w:rPr>
              <w:t xml:space="preserve"> использовать средства индивидуальной и коллективной защиты от оружия массового </w:t>
            </w:r>
            <w:proofErr w:type="gramStart"/>
            <w:r w:rsidRPr="008F0841">
              <w:rPr>
                <w:sz w:val="19"/>
              </w:rPr>
              <w:t>поражения;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8F0841">
              <w:rPr>
                <w:sz w:val="19"/>
              </w:rPr>
              <w:t xml:space="preserve"> применять</w:t>
            </w:r>
            <w:proofErr w:type="gramEnd"/>
            <w:r w:rsidRPr="008F0841">
              <w:rPr>
                <w:sz w:val="19"/>
              </w:rPr>
              <w:t xml:space="preserve"> первичные средства пожаротушения;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Pr="008F0841" w:rsidRDefault="0014001B" w:rsidP="00354156">
            <w:pPr>
              <w:spacing w:line="259" w:lineRule="auto"/>
              <w:ind w:left="146"/>
            </w:pPr>
            <w:r w:rsidRPr="008F0841">
              <w:rPr>
                <w:noProof/>
              </w:rPr>
              <w:drawing>
                <wp:anchor distT="0" distB="0" distL="114300" distR="114300" simplePos="0" relativeHeight="251689984" behindDoc="1" locked="0" layoutInCell="1" allowOverlap="0" wp14:anchorId="41BA26EB" wp14:editId="1D73D13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-29427</wp:posOffset>
                  </wp:positionV>
                  <wp:extent cx="185928" cy="132588"/>
                  <wp:effectExtent l="0" t="0" r="0" b="0"/>
                  <wp:wrapNone/>
                  <wp:docPr id="1522" name="Picture 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Picture 15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sz w:val="19"/>
              </w:rPr>
              <w:t xml:space="preserve"> ориентироваться в перечне военно-учетных специальностей и самостоятельно определять среди них родственные </w:t>
            </w:r>
          </w:p>
          <w:p w:rsidR="0014001B" w:rsidRPr="008F0841" w:rsidRDefault="0014001B" w:rsidP="00354156">
            <w:pPr>
              <w:spacing w:after="19" w:line="259" w:lineRule="auto"/>
            </w:pPr>
            <w:r w:rsidRPr="008F0841">
              <w:rPr>
                <w:sz w:val="19"/>
              </w:rPr>
              <w:t>полученной специальности;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Pr="008F0841" w:rsidRDefault="0014001B" w:rsidP="00354156">
            <w:pPr>
              <w:spacing w:line="259" w:lineRule="auto"/>
              <w:ind w:left="146"/>
            </w:pPr>
            <w:r w:rsidRPr="008F0841">
              <w:rPr>
                <w:noProof/>
              </w:rPr>
              <w:drawing>
                <wp:anchor distT="0" distB="0" distL="114300" distR="114300" simplePos="0" relativeHeight="251691008" behindDoc="1" locked="0" layoutInCell="1" allowOverlap="0" wp14:anchorId="7F2D6478" wp14:editId="0B7452B9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-29592</wp:posOffset>
                  </wp:positionV>
                  <wp:extent cx="185928" cy="132588"/>
                  <wp:effectExtent l="0" t="0" r="0" b="0"/>
                  <wp:wrapNone/>
                  <wp:docPr id="1533" name="Picture 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" name="Picture 15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sz w:val="19"/>
              </w:rPr>
              <w:t xml:space="preserve"> применять профессиональные знания в ходе исполнения обязанностей военной службы на воинских должностях в </w:t>
            </w:r>
          </w:p>
          <w:p w:rsidR="0014001B" w:rsidRPr="008F0841" w:rsidRDefault="0014001B" w:rsidP="00354156">
            <w:pPr>
              <w:spacing w:after="19" w:line="259" w:lineRule="auto"/>
            </w:pPr>
            <w:r w:rsidRPr="008F0841">
              <w:rPr>
                <w:sz w:val="19"/>
              </w:rPr>
              <w:t>соответствии с полученной специальностью;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Pr="008F0841" w:rsidRDefault="0014001B" w:rsidP="00354156">
            <w:pPr>
              <w:ind w:firstLine="146"/>
            </w:pPr>
            <w:r w:rsidRPr="008F0841">
              <w:rPr>
                <w:noProof/>
              </w:rPr>
              <w:drawing>
                <wp:anchor distT="0" distB="0" distL="114300" distR="114300" simplePos="0" relativeHeight="251692032" behindDoc="1" locked="0" layoutInCell="1" allowOverlap="0" wp14:anchorId="089631E4" wp14:editId="0504B18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-29598</wp:posOffset>
                  </wp:positionV>
                  <wp:extent cx="185928" cy="132588"/>
                  <wp:effectExtent l="0" t="0" r="0" b="0"/>
                  <wp:wrapNone/>
                  <wp:docPr id="1541" name="Picture 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" name="Picture 15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F0841">
              <w:rPr>
                <w:sz w:val="19"/>
              </w:rPr>
              <w:t xml:space="preserve"> владеть способами бесконфликтного общения и </w:t>
            </w:r>
            <w:proofErr w:type="spellStart"/>
            <w:r w:rsidRPr="008F0841">
              <w:rPr>
                <w:sz w:val="19"/>
              </w:rPr>
              <w:t>саморегуляции</w:t>
            </w:r>
            <w:proofErr w:type="spellEnd"/>
            <w:r w:rsidRPr="008F0841">
              <w:rPr>
                <w:sz w:val="19"/>
              </w:rPr>
              <w:t xml:space="preserve"> в повседневной деятельности и экстремальных условиях военной службы;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Default="0014001B" w:rsidP="00354156">
            <w:pPr>
              <w:spacing w:line="259" w:lineRule="auto"/>
            </w:pPr>
            <w:r w:rsidRPr="008F0841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01B3647" wp14:editId="4EFDF80A">
                      <wp:extent cx="2546858" cy="143585"/>
                      <wp:effectExtent l="0" t="0" r="0" b="0"/>
                      <wp:docPr id="36237" name="Group 36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6858" cy="143585"/>
                                <a:chOff x="0" y="0"/>
                                <a:chExt cx="2546858" cy="1435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0" name="Picture 155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6858" cy="132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51" name="Rectangle 1551"/>
                              <wps:cNvSpPr/>
                              <wps:spPr>
                                <a:xfrm>
                                  <a:off x="2483231" y="20955"/>
                                  <a:ext cx="36189" cy="16309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4001B" w:rsidRDefault="0014001B" w:rsidP="0014001B">
                                    <w:pPr>
                                      <w:spacing w:after="160" w:line="259" w:lineRule="auto"/>
                                      <w:ind w:firstLine="0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B3647" id="Group 36237" o:spid="_x0000_s1029" style="width:200.55pt;height:11.3pt;mso-position-horizontal-relative:char;mso-position-vertical-relative:line" coordsize="25468,1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">
                      <v:shape id="Picture 1550" o:spid="_x0000_s1030" type="#_x0000_t75" style="position:absolute;width:25468;height:1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hwQrFAAAA3QAAAA8AAABkcnMvZG93bnJldi54bWxEj0FLw0AQhe+C/2EZwZvdGGjR2G0JQmuh&#10;INiq5yE7ZqPZ2SW7bdJ/7xwEb2+YN9+8t1xPvldnGlIX2MD9rABF3ATbcWvg/bi5ewCVMrLFPjAZ&#10;uFCC9er6aomVDSO/0fmQWyUQThUacDnHSuvUOPKYZiESy+4rDB6zjEOr7YCjwH2vy6JYaI8dyweH&#10;kZ4dNT+HkxfK90e7n06fY8mvL9vHvY/1xUVjbm+m+glUpin/m/+ud1biz+eSX9qIBL36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4cEKxQAAAN0AAAAPAAAAAAAAAAAAAAAA&#10;AJ8CAABkcnMvZG93bnJldi54bWxQSwUGAAAAAAQABAD3AAAAkQMAAAAA&#10;">
                        <v:imagedata r:id="rId9" o:title=""/>
                      </v:shape>
                      <v:rect id="Rectangle 1551" o:spid="_x0000_s1031" style="position:absolute;left:24832;top:209;width:362;height:16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qDi8MA&#10;AADdAAAADwAAAGRycy9kb3ducmV2LnhtbERPTYvCMBC9C/6HMMLeNHXBRbtGEV3Ro1pB9zY0Y1ts&#10;JqWJtru/3giCt3m8z5nOW1OKO9WusKxgOIhAEKdWF5wpOCbr/hiE88gaS8uk4I8czGfdzhRjbRve&#10;0/3gMxFC2MWoIPe+iqV0aU4G3cBWxIG72NqgD7DOpK6xCeGmlJ9R9CUNFhwacqxomVN6PdyMgs24&#10;Wpy39r/Jyp/fzWl3mqySiVfqo9cuvkF4av1b/HJvdZg/Gg3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qDi8MAAADdAAAADwAAAAAAAAAAAAAAAACYAgAAZHJzL2Rv&#10;d25yZXYueG1sUEsFBgAAAAAEAAQA9QAAAIgDAAAAAA==&#10;" filled="f" stroked="f">
                        <v:textbox inset="0,0,0,0">
                          <w:txbxContent>
                            <w:p w:rsidR="0014001B" w:rsidRDefault="0014001B" w:rsidP="0014001B">
                              <w:pPr>
                                <w:spacing w:after="160" w:line="259" w:lineRule="auto"/>
                                <w:ind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4001B" w:rsidTr="0014001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Default="0014001B" w:rsidP="00354156">
            <w:pPr>
              <w:spacing w:line="259" w:lineRule="auto"/>
            </w:pPr>
            <w:r>
              <w:rPr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14001B" w:rsidTr="0014001B">
        <w:trPr>
          <w:trHeight w:val="20"/>
        </w:trPr>
        <w:tc>
          <w:tcPr>
            <w:tcW w:w="10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01B" w:rsidRPr="008F0841" w:rsidRDefault="0014001B" w:rsidP="00354156">
            <w:pPr>
              <w:spacing w:line="251" w:lineRule="auto"/>
              <w:ind w:right="504"/>
            </w:pPr>
            <w:r w:rsidRPr="008F0841">
              <w:rPr>
                <w:sz w:val="19"/>
              </w:rPr>
              <w:t>владеть способами защиты населения от чрезвычайных ситуаций природного и техногенного характера;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8F0841">
              <w:rPr>
                <w:sz w:val="19"/>
              </w:rPr>
              <w:t>пользоваться средствами индивидуальной и коллективной защиты;</w:t>
            </w:r>
            <w:r w:rsidRPr="008F0841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14001B" w:rsidRDefault="0014001B" w:rsidP="00354156">
            <w:pPr>
              <w:spacing w:line="259" w:lineRule="auto"/>
            </w:pPr>
            <w:r w:rsidRPr="008F0841">
              <w:rPr>
                <w:sz w:val="19"/>
              </w:rPr>
              <w:t>Использовать приобретенные знания и умения в практической деятельности и в повседневной жизни.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14001B" w:rsidRDefault="0014001B" w:rsidP="0014001B">
      <w:pPr>
        <w:ind w:firstLine="0"/>
        <w:jc w:val="both"/>
      </w:pPr>
    </w:p>
    <w:sectPr w:rsidR="0014001B" w:rsidSect="0014001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01B"/>
    <w:rsid w:val="0014001B"/>
    <w:rsid w:val="001552CD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8FB3E-C5F9-4853-8308-0C8282D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001B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2023-11-02T09:59:00Z</dcterms:created>
  <dcterms:modified xsi:type="dcterms:W3CDTF">2023-11-02T10:02:00Z</dcterms:modified>
</cp:coreProperties>
</file>